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49" w:rsidRDefault="002F6149" w:rsidP="002F6149">
      <w:r>
        <w:rPr>
          <w:noProof/>
          <w:lang w:eastAsia="it-IT"/>
        </w:rPr>
        <w:drawing>
          <wp:inline distT="0" distB="0" distL="0" distR="0" wp14:anchorId="7BFBB02D" wp14:editId="03840EE1">
            <wp:extent cx="6120130" cy="3782049"/>
            <wp:effectExtent l="0" t="0" r="0" b="9525"/>
            <wp:docPr id="1" name="Immagine 1" descr="http://www.politx.it/wp-content/uploads/2015/02/iscrizioni-online-scu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itx.it/wp-content/uploads/2015/02/iscrizioni-online-scuo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8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49" w:rsidRDefault="002F6149" w:rsidP="002F6149"/>
    <w:p w:rsidR="002F6149" w:rsidRDefault="002F6149" w:rsidP="002F6149">
      <w:pPr>
        <w:jc w:val="center"/>
        <w:rPr>
          <w:b/>
          <w:sz w:val="52"/>
          <w:szCs w:val="52"/>
        </w:rPr>
      </w:pPr>
      <w:r w:rsidRPr="002F6149">
        <w:rPr>
          <w:b/>
          <w:sz w:val="52"/>
          <w:szCs w:val="52"/>
        </w:rPr>
        <w:t>SCUOLA</w:t>
      </w:r>
    </w:p>
    <w:p w:rsidR="002F6149" w:rsidRPr="002F6149" w:rsidRDefault="002F6149" w:rsidP="002F6149">
      <w:pPr>
        <w:rPr>
          <w:sz w:val="24"/>
          <w:szCs w:val="24"/>
        </w:rPr>
      </w:pPr>
    </w:p>
    <w:p w:rsidR="002F6149" w:rsidRDefault="002F6149" w:rsidP="002F6149">
      <w:r>
        <w:t>Ogni giorno migliaia di studenti entrano in classe per imparare nuove cose, ma lo fanno in un ambiente sano e privo di agenti patogeni?</w:t>
      </w:r>
    </w:p>
    <w:p w:rsidR="002F6149" w:rsidRDefault="002F6149" w:rsidP="002F6149">
      <w:r>
        <w:t xml:space="preserve">Team </w:t>
      </w:r>
      <w:proofErr w:type="spellStart"/>
      <w:r>
        <w:t>infinity</w:t>
      </w:r>
      <w:proofErr w:type="spellEnd"/>
      <w:r>
        <w:t xml:space="preserve"> può darvi tutto questo. </w:t>
      </w:r>
    </w:p>
    <w:p w:rsidR="002F6149" w:rsidRDefault="002F6149" w:rsidP="002F6149">
      <w:r>
        <w:t xml:space="preserve">Con la nostra preparazione, il nostro </w:t>
      </w:r>
      <w:proofErr w:type="spellStart"/>
      <w:r>
        <w:t>Knon-how</w:t>
      </w:r>
      <w:proofErr w:type="spellEnd"/>
      <w:r>
        <w:t xml:space="preserve"> e le nostre macchine possiamo agire su qualsiasi ambiente o superficie presente nell’edificio.</w:t>
      </w:r>
    </w:p>
    <w:p w:rsidR="002F6149" w:rsidRDefault="002F6149" w:rsidP="002F6149">
      <w:r>
        <w:t>Quali sono i nostri metodi?</w:t>
      </w:r>
    </w:p>
    <w:p w:rsidR="002F6149" w:rsidRPr="00FE0FFC" w:rsidRDefault="002F6149" w:rsidP="002F6149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tavoli riservati ai clienti, la lavastoviglie, la macchina del caffè.</w:t>
      </w:r>
    </w:p>
    <w:p w:rsidR="002F6149" w:rsidRDefault="002F6149" w:rsidP="002F6149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lastRenderedPageBreak/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:rsidR="002F6149" w:rsidRPr="00FE0FFC" w:rsidRDefault="002F6149" w:rsidP="002F6149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2F6149" w:rsidRDefault="002F6149" w:rsidP="002F6149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2F6149" w:rsidRDefault="002F6149" w:rsidP="002F6149">
      <w:pPr>
        <w:jc w:val="both"/>
        <w:rPr>
          <w:sz w:val="24"/>
          <w:szCs w:val="24"/>
        </w:rPr>
      </w:pPr>
      <w:r w:rsidRPr="008F36D0">
        <w:rPr>
          <w:b/>
          <w:i/>
          <w:sz w:val="24"/>
          <w:szCs w:val="24"/>
        </w:rPr>
        <w:t xml:space="preserve">Purificatori d’aria </w:t>
      </w:r>
      <w:proofErr w:type="spellStart"/>
      <w:r w:rsidRPr="008F36D0">
        <w:rPr>
          <w:b/>
          <w:i/>
          <w:sz w:val="24"/>
          <w:szCs w:val="24"/>
        </w:rPr>
        <w:t>IQAir</w:t>
      </w:r>
      <w:proofErr w:type="spellEnd"/>
      <w:r w:rsidRPr="008F36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:rsidR="002F6149" w:rsidRDefault="002F6149" w:rsidP="002F6149">
      <w:pPr>
        <w:jc w:val="both"/>
        <w:rPr>
          <w:sz w:val="24"/>
          <w:szCs w:val="24"/>
        </w:rPr>
      </w:pPr>
    </w:p>
    <w:p w:rsidR="002F6149" w:rsidRDefault="002F6149" w:rsidP="002F6149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 pulizia specchi, vetri, superfici.</w:t>
      </w:r>
    </w:p>
    <w:p w:rsidR="002F6149" w:rsidRDefault="002F6149" w:rsidP="002F6149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acqua ionizzata con </w:t>
      </w:r>
      <w:proofErr w:type="spellStart"/>
      <w:r>
        <w:rPr>
          <w:sz w:val="24"/>
          <w:szCs w:val="24"/>
        </w:rPr>
        <w:t>iWater</w:t>
      </w:r>
      <w:proofErr w:type="spellEnd"/>
      <w:r>
        <w:rPr>
          <w:sz w:val="24"/>
          <w:szCs w:val="24"/>
        </w:rPr>
        <w:t>, potente sgrassante e disinfettante.</w:t>
      </w:r>
    </w:p>
    <w:p w:rsidR="002F6149" w:rsidRDefault="002F6149" w:rsidP="002F6149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possibile presenza di agenti patogeni</w:t>
      </w:r>
      <w:r>
        <w:rPr>
          <w:sz w:val="24"/>
          <w:szCs w:val="24"/>
        </w:rPr>
        <w:t xml:space="preserve"> in</w:t>
      </w:r>
      <w:bookmarkStart w:id="0" w:name="_GoBack"/>
      <w:bookmarkEnd w:id="0"/>
      <w:r>
        <w:rPr>
          <w:sz w:val="24"/>
          <w:szCs w:val="24"/>
        </w:rPr>
        <w:t xml:space="preserve"> ambiente.</w:t>
      </w:r>
    </w:p>
    <w:p w:rsidR="002F6149" w:rsidRDefault="002F6149" w:rsidP="002F6149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SOLUZIONE:</w:t>
      </w:r>
      <w:r>
        <w:rPr>
          <w:sz w:val="24"/>
          <w:szCs w:val="24"/>
        </w:rPr>
        <w:t xml:space="preserve"> sanificazione con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Cube 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H2O2. Massima efficacia con un veloce risultato.</w:t>
      </w:r>
    </w:p>
    <w:p w:rsidR="002F6149" w:rsidRDefault="002F6149" w:rsidP="002F6149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particolato nell’ambiente.</w:t>
      </w:r>
    </w:p>
    <w:p w:rsidR="002F6149" w:rsidRDefault="002F6149" w:rsidP="002F6149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installazione di purificatori d’aria </w:t>
      </w:r>
      <w:proofErr w:type="spellStart"/>
      <w:r>
        <w:rPr>
          <w:sz w:val="24"/>
          <w:szCs w:val="24"/>
        </w:rPr>
        <w:t>IQAir</w:t>
      </w:r>
      <w:proofErr w:type="spellEnd"/>
      <w:r>
        <w:rPr>
          <w:sz w:val="24"/>
          <w:szCs w:val="24"/>
        </w:rPr>
        <w:t>.</w:t>
      </w:r>
    </w:p>
    <w:p w:rsidR="002F6149" w:rsidRDefault="002F6149" w:rsidP="002F6149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disinfezione rete idrica.</w:t>
      </w:r>
    </w:p>
    <w:p w:rsidR="002F6149" w:rsidRPr="008F36D0" w:rsidRDefault="002F6149" w:rsidP="002F6149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Sanit</w:t>
      </w:r>
      <w:proofErr w:type="spellEnd"/>
      <w:r>
        <w:rPr>
          <w:sz w:val="24"/>
          <w:szCs w:val="24"/>
        </w:rPr>
        <w:t xml:space="preserve"> H2O2 con perossido di idrogeno a concentrazioni diverse per trattamenti shock e di mantenimento.</w:t>
      </w:r>
    </w:p>
    <w:p w:rsidR="007B568D" w:rsidRDefault="007B568D"/>
    <w:sectPr w:rsidR="007B5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49"/>
    <w:rsid w:val="002F6149"/>
    <w:rsid w:val="007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1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1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2015-11-09T13:01:00Z</dcterms:created>
  <dcterms:modified xsi:type="dcterms:W3CDTF">2015-11-09T13:08:00Z</dcterms:modified>
</cp:coreProperties>
</file>